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45" w:rsidRPr="00067945" w:rsidRDefault="00067945">
      <w:pPr>
        <w:rPr>
          <w:lang w:val="pl-PL"/>
        </w:rPr>
      </w:pPr>
      <w:r w:rsidRPr="00067945">
        <w:rPr>
          <w:lang w:val="pl-PL"/>
        </w:rPr>
        <w:t>Ciekawy film prezentujący fakty o Zjednoczonym Królestwie:</w:t>
      </w:r>
      <w:bookmarkStart w:id="0" w:name="_GoBack"/>
      <w:bookmarkEnd w:id="0"/>
    </w:p>
    <w:p w:rsidR="00F5208D" w:rsidRDefault="00067945">
      <w:hyperlink r:id="rId4" w:history="1">
        <w:r w:rsidRPr="006720C7">
          <w:rPr>
            <w:rStyle w:val="Hipercze"/>
          </w:rPr>
          <w:t>https://www.youtube.com/watch?v=Z_docfAPkC8</w:t>
        </w:r>
      </w:hyperlink>
    </w:p>
    <w:p w:rsidR="00067945" w:rsidRDefault="00067945"/>
    <w:sectPr w:rsidR="0006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27"/>
    <w:rsid w:val="00067945"/>
    <w:rsid w:val="00E64A27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24310-0D2B-4A2C-8F06-4676AE5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_docfAPkC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2020-04-03T18:50:00Z</dcterms:created>
  <dcterms:modified xsi:type="dcterms:W3CDTF">2020-04-03T18:51:00Z</dcterms:modified>
</cp:coreProperties>
</file>